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310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5A2B5334" w14:textId="63B6AF64" w:rsidR="00DC7F94" w:rsidRPr="00EE5BA5" w:rsidRDefault="00877B4F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December 8</w:t>
      </w:r>
      <w:r w:rsidR="004D1CB5">
        <w:rPr>
          <w:rFonts w:ascii="Times New Roman" w:hAnsi="Times New Roman"/>
          <w:color w:val="282828"/>
          <w:sz w:val="24"/>
          <w:szCs w:val="24"/>
        </w:rPr>
        <w:t>, 2015</w:t>
      </w:r>
    </w:p>
    <w:p w14:paraId="4B23DC4A" w14:textId="77777777"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39C6DA06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14:paraId="1CA6FB89" w14:textId="77777777"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14:paraId="4D0C8B10" w14:textId="77777777"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14:paraId="753FCBE9" w14:textId="77777777"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14:paraId="2B7EA773" w14:textId="77777777"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14:paraId="34EABFB8" w14:textId="77777777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</w:p>
    <w:p w14:paraId="2CC9C0A0" w14:textId="77777777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52EF783D" w14:textId="77777777"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47E4AC41" w14:textId="77777777" w:rsidR="00DC7F94" w:rsidRPr="00FF64DA" w:rsidRDefault="00DC7F94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14:paraId="2AB10944" w14:textId="77777777" w:rsidR="00DC7F94" w:rsidRPr="00FF64DA" w:rsidRDefault="008610A5" w:rsidP="00EE5BA5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9:30-10:15</w:t>
      </w:r>
      <w:r w:rsidR="006630DD" w:rsidRPr="00FF64DA">
        <w:rPr>
          <w:rFonts w:ascii="Times New Roman" w:hAnsi="Times New Roman"/>
          <w:color w:val="282828"/>
          <w:szCs w:val="24"/>
        </w:rPr>
        <w:t>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.     </w:t>
      </w:r>
    </w:p>
    <w:p w14:paraId="64BD2C66" w14:textId="77777777"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14:paraId="3AE6A14A" w14:textId="132800D3" w:rsidR="00AF5ED3" w:rsidRPr="00FF64DA" w:rsidRDefault="00AF5ED3" w:rsidP="008E3982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14:paraId="3CC67238" w14:textId="6E5A70BB"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14:paraId="24189C1F" w14:textId="77777777" w:rsidR="00144EDA" w:rsidRPr="00FF64DA" w:rsidRDefault="00144EDA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 Homeless Policy Committee review</w:t>
      </w:r>
    </w:p>
    <w:p w14:paraId="5F2A1991" w14:textId="6350199D" w:rsidR="00AF5ED3" w:rsidRDefault="00FF5905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-MCOC, Portland COC</w:t>
      </w:r>
      <w:r w:rsidR="00AF5ED3" w:rsidRPr="00FF64DA">
        <w:rPr>
          <w:rFonts w:ascii="Times New Roman" w:hAnsi="Times New Roman"/>
          <w:color w:val="282828"/>
          <w:szCs w:val="24"/>
        </w:rPr>
        <w:t xml:space="preserve"> updates</w:t>
      </w:r>
    </w:p>
    <w:p w14:paraId="6D23B461" w14:textId="77777777" w:rsidR="00127161" w:rsidRDefault="00127161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-Membership updates</w:t>
      </w:r>
    </w:p>
    <w:p w14:paraId="0DCBCBE0" w14:textId="0E4C8634" w:rsidR="00794654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-Shelter Director’s Committee update</w:t>
      </w:r>
    </w:p>
    <w:p w14:paraId="4E437E2E" w14:textId="465A0497" w:rsidR="00C24B13" w:rsidRPr="00FF64DA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</w:p>
    <w:p w14:paraId="5E5913BC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8E3982">
        <w:rPr>
          <w:rFonts w:ascii="Times New Roman" w:hAnsi="Times New Roman"/>
          <w:b/>
          <w:bCs/>
          <w:color w:val="282828"/>
          <w:szCs w:val="24"/>
          <w:u w:val="single"/>
        </w:rPr>
        <w:t>Plan</w:t>
      </w:r>
      <w:r w:rsidRPr="00FF64DA">
        <w:rPr>
          <w:rFonts w:ascii="Times New Roman" w:hAnsi="Times New Roman"/>
          <w:b/>
          <w:bCs/>
          <w:color w:val="282828"/>
          <w:szCs w:val="24"/>
        </w:rPr>
        <w:t>:  Ending and Preventing Homelessness</w:t>
      </w:r>
    </w:p>
    <w:p w14:paraId="066F0062" w14:textId="3FE2E501" w:rsidR="0063094E" w:rsidRDefault="008610A5" w:rsidP="004C68E6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10:15</w:t>
      </w:r>
      <w:r w:rsidR="00794654" w:rsidRPr="001D29E3">
        <w:rPr>
          <w:rFonts w:ascii="Times New Roman" w:hAnsi="Times New Roman"/>
          <w:b/>
          <w:color w:val="282828"/>
          <w:szCs w:val="24"/>
        </w:rPr>
        <w:t>-11:00  </w:t>
      </w:r>
      <w:r w:rsidR="004C68E6">
        <w:rPr>
          <w:rFonts w:ascii="Times New Roman" w:hAnsi="Times New Roman"/>
          <w:color w:val="282828"/>
          <w:szCs w:val="24"/>
        </w:rPr>
        <w:t xml:space="preserve">   </w:t>
      </w:r>
      <w:r w:rsidR="0063094E">
        <w:rPr>
          <w:rFonts w:ascii="Times New Roman" w:hAnsi="Times New Roman"/>
          <w:color w:val="282828"/>
          <w:szCs w:val="24"/>
        </w:rPr>
        <w:t xml:space="preserve"> -SHC Blueprint for DHHS final review of Draft and completion</w:t>
      </w:r>
    </w:p>
    <w:p w14:paraId="158635DD" w14:textId="02DEFED5" w:rsidR="00794654" w:rsidRDefault="0063094E" w:rsidP="0063094E">
      <w:pPr>
        <w:ind w:left="144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 </w:t>
      </w:r>
      <w:r w:rsidR="00794654">
        <w:rPr>
          <w:rFonts w:ascii="Times New Roman" w:hAnsi="Times New Roman"/>
          <w:color w:val="282828"/>
          <w:szCs w:val="24"/>
        </w:rPr>
        <w:t xml:space="preserve"> -Discussion centered on our Maine Plan to End and Prevent Homelessness</w:t>
      </w:r>
    </w:p>
    <w:p w14:paraId="58CD09D8" w14:textId="77777777" w:rsidR="00794654" w:rsidRPr="00FF64DA" w:rsidRDefault="00794654" w:rsidP="00794654">
      <w:pPr>
        <w:ind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</w:r>
      <w:r>
        <w:rPr>
          <w:rFonts w:ascii="Times New Roman" w:hAnsi="Times New Roman"/>
          <w:color w:val="282828"/>
          <w:szCs w:val="24"/>
        </w:rPr>
        <w:tab/>
        <w:t xml:space="preserve">       (Strategies and systematic relationship of other and all efforts being conducted)</w:t>
      </w:r>
      <w:r w:rsidRPr="00FF64DA">
        <w:rPr>
          <w:rFonts w:ascii="Times New Roman" w:hAnsi="Times New Roman"/>
          <w:color w:val="282828"/>
          <w:szCs w:val="24"/>
        </w:rPr>
        <w:t>   </w:t>
      </w:r>
    </w:p>
    <w:p w14:paraId="4CFF83E7" w14:textId="414C18B0" w:rsidR="00AF5ED3" w:rsidRDefault="00794654" w:rsidP="008610A5">
      <w:pPr>
        <w:ind w:left="180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-On going dis</w:t>
      </w:r>
      <w:r w:rsidR="00E263AE">
        <w:rPr>
          <w:rFonts w:ascii="Times New Roman" w:hAnsi="Times New Roman"/>
          <w:color w:val="282828"/>
          <w:szCs w:val="24"/>
        </w:rPr>
        <w:t xml:space="preserve">cussion about Long Term Stayers and </w:t>
      </w:r>
      <w:r w:rsidR="001D29E3">
        <w:rPr>
          <w:rFonts w:ascii="Times New Roman" w:hAnsi="Times New Roman"/>
          <w:color w:val="282828"/>
          <w:szCs w:val="24"/>
        </w:rPr>
        <w:t>targeting resources</w:t>
      </w:r>
    </w:p>
    <w:p w14:paraId="62328EA8" w14:textId="77777777" w:rsidR="004C68E6" w:rsidRDefault="004C68E6" w:rsidP="00264BCB">
      <w:pPr>
        <w:ind w:left="1800"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-</w:t>
      </w:r>
      <w:r>
        <w:rPr>
          <w:rFonts w:ascii="Times New Roman" w:hAnsi="Times New Roman"/>
          <w:bCs/>
          <w:color w:val="282828"/>
          <w:szCs w:val="24"/>
        </w:rPr>
        <w:t>Review of all efforts across the state and progress toward ending homelessness for Long Term Stayers</w:t>
      </w:r>
    </w:p>
    <w:p w14:paraId="2C8AC19E" w14:textId="4897AF14" w:rsidR="004C68E6" w:rsidRDefault="004C68E6" w:rsidP="00264BCB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-Update on ESAC Long term Stayer Subcommittee efforts</w:t>
      </w:r>
    </w:p>
    <w:p w14:paraId="0F68F7FE" w14:textId="77777777" w:rsidR="009A2A27" w:rsidRPr="00FF64DA" w:rsidRDefault="009A2A27" w:rsidP="00EE5BA5">
      <w:pPr>
        <w:ind w:left="1800"/>
        <w:rPr>
          <w:rFonts w:ascii="Times New Roman" w:hAnsi="Times New Roman"/>
          <w:color w:val="282828"/>
          <w:sz w:val="20"/>
        </w:rPr>
      </w:pPr>
    </w:p>
    <w:p w14:paraId="47A0E232" w14:textId="77777777" w:rsidR="000D5AB1" w:rsidRPr="00FF64DA" w:rsidRDefault="000D5AB1" w:rsidP="000D5AB1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14:paraId="02126FD6" w14:textId="7504653F" w:rsidR="000D5AB1" w:rsidRPr="00FF64DA" w:rsidRDefault="00DF3AE0" w:rsidP="000D5AB1">
      <w:pPr>
        <w:ind w:firstLine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11:00-12:</w:t>
      </w:r>
      <w:bookmarkStart w:id="0" w:name="_GoBack"/>
      <w:bookmarkEnd w:id="0"/>
      <w:r>
        <w:rPr>
          <w:rFonts w:ascii="Times New Roman" w:hAnsi="Times New Roman"/>
          <w:b/>
          <w:color w:val="282828"/>
          <w:szCs w:val="24"/>
        </w:rPr>
        <w:t>30</w:t>
      </w:r>
      <w:r w:rsidR="000D5AB1" w:rsidRPr="001D29E3">
        <w:rPr>
          <w:rFonts w:ascii="Times New Roman" w:hAnsi="Times New Roman"/>
          <w:b/>
          <w:color w:val="282828"/>
          <w:szCs w:val="24"/>
        </w:rPr>
        <w:t xml:space="preserve"> </w:t>
      </w:r>
      <w:r w:rsidR="000D5AB1">
        <w:rPr>
          <w:rFonts w:ascii="Times New Roman" w:hAnsi="Times New Roman"/>
          <w:b/>
          <w:color w:val="282828"/>
          <w:szCs w:val="24"/>
        </w:rPr>
        <w:t xml:space="preserve">     </w:t>
      </w:r>
      <w:r w:rsidR="000D5AB1" w:rsidRPr="00FF64DA">
        <w:rPr>
          <w:rFonts w:ascii="Times New Roman" w:hAnsi="Times New Roman"/>
          <w:color w:val="282828"/>
          <w:szCs w:val="24"/>
        </w:rPr>
        <w:t>-Department of Health and Human Serv</w:t>
      </w:r>
      <w:r w:rsidR="000D5AB1">
        <w:rPr>
          <w:rFonts w:ascii="Times New Roman" w:hAnsi="Times New Roman"/>
          <w:color w:val="282828"/>
          <w:szCs w:val="24"/>
        </w:rPr>
        <w:t>ices - Director Sheldon Wheeler</w:t>
      </w:r>
      <w:r w:rsidR="000D5AB1" w:rsidRPr="00FF64DA">
        <w:rPr>
          <w:rFonts w:ascii="Times New Roman" w:hAnsi="Times New Roman"/>
          <w:color w:val="282828"/>
          <w:szCs w:val="24"/>
        </w:rPr>
        <w:t xml:space="preserve">  </w:t>
      </w:r>
    </w:p>
    <w:p w14:paraId="185905CA" w14:textId="77777777" w:rsidR="000D5AB1" w:rsidRDefault="000D5AB1" w:rsidP="000D5AB1">
      <w:pPr>
        <w:ind w:left="1440"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-Discussion of c</w:t>
      </w:r>
      <w:r w:rsidRPr="00FF64DA">
        <w:rPr>
          <w:rFonts w:ascii="Times New Roman" w:hAnsi="Times New Roman"/>
          <w:color w:val="282828"/>
          <w:szCs w:val="24"/>
        </w:rPr>
        <w:t>urrent events and activities at DHHS</w:t>
      </w:r>
      <w:r>
        <w:rPr>
          <w:rFonts w:ascii="Times New Roman" w:hAnsi="Times New Roman"/>
          <w:color w:val="282828"/>
          <w:szCs w:val="24"/>
        </w:rPr>
        <w:t xml:space="preserve"> related to homelessness</w:t>
      </w:r>
    </w:p>
    <w:p w14:paraId="2A3FCDD5" w14:textId="77777777" w:rsidR="000D5AB1" w:rsidRDefault="000D5AB1" w:rsidP="000D5AB1">
      <w:pPr>
        <w:ind w:left="1440" w:firstLine="360"/>
        <w:rPr>
          <w:rFonts w:ascii="Times New Roman" w:hAnsi="Times New Roman"/>
          <w:color w:val="282828"/>
          <w:szCs w:val="24"/>
        </w:rPr>
      </w:pPr>
    </w:p>
    <w:p w14:paraId="48FE7921" w14:textId="77777777" w:rsidR="004468BB" w:rsidRPr="00FF64DA" w:rsidRDefault="004468BB" w:rsidP="004468BB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TWO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  Adequate Housing Supply and Rental Subsidies.</w:t>
      </w:r>
    </w:p>
    <w:p w14:paraId="0BD8CBD4" w14:textId="4DDC0742" w:rsidR="004468BB" w:rsidRDefault="000D5AB1" w:rsidP="004C68E6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12:30-1:3</w:t>
      </w:r>
      <w:r w:rsidR="004468BB" w:rsidRPr="001D29E3">
        <w:rPr>
          <w:rFonts w:ascii="Times New Roman" w:hAnsi="Times New Roman"/>
          <w:b/>
          <w:color w:val="282828"/>
          <w:szCs w:val="24"/>
        </w:rPr>
        <w:t xml:space="preserve">0    </w:t>
      </w:r>
      <w:r w:rsidR="004C68E6">
        <w:rPr>
          <w:rFonts w:ascii="Times New Roman" w:hAnsi="Times New Roman"/>
          <w:b/>
          <w:color w:val="282828"/>
          <w:szCs w:val="24"/>
        </w:rPr>
        <w:t xml:space="preserve">  </w:t>
      </w:r>
      <w:r w:rsidR="004468BB">
        <w:rPr>
          <w:rFonts w:ascii="Times New Roman" w:hAnsi="Times New Roman"/>
          <w:color w:val="282828"/>
          <w:szCs w:val="24"/>
        </w:rPr>
        <w:t>-Mai</w:t>
      </w:r>
      <w:r w:rsidR="00774E98">
        <w:rPr>
          <w:rFonts w:ascii="Times New Roman" w:hAnsi="Times New Roman"/>
          <w:color w:val="282828"/>
          <w:szCs w:val="24"/>
        </w:rPr>
        <w:t>neHousing Updates -</w:t>
      </w:r>
      <w:r w:rsidR="002F7092">
        <w:rPr>
          <w:rFonts w:ascii="Times New Roman" w:hAnsi="Times New Roman"/>
          <w:color w:val="282828"/>
          <w:szCs w:val="24"/>
        </w:rPr>
        <w:t xml:space="preserve"> </w:t>
      </w:r>
      <w:r w:rsidR="00774E98">
        <w:rPr>
          <w:rFonts w:ascii="Times New Roman" w:hAnsi="Times New Roman"/>
          <w:color w:val="282828"/>
          <w:szCs w:val="24"/>
        </w:rPr>
        <w:t>Director John Gallagher</w:t>
      </w:r>
      <w:r w:rsidR="00794654">
        <w:rPr>
          <w:rFonts w:ascii="Times New Roman" w:hAnsi="Times New Roman"/>
          <w:color w:val="282828"/>
          <w:szCs w:val="24"/>
        </w:rPr>
        <w:t xml:space="preserve"> and Staff</w:t>
      </w:r>
    </w:p>
    <w:p w14:paraId="6F3DAD67" w14:textId="7466FFED" w:rsidR="0063094E" w:rsidRDefault="000D5AB1" w:rsidP="000D5AB1">
      <w:pPr>
        <w:ind w:left="144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</w:t>
      </w:r>
      <w:r w:rsidR="004468BB">
        <w:rPr>
          <w:rFonts w:ascii="Times New Roman" w:hAnsi="Times New Roman"/>
          <w:color w:val="282828"/>
          <w:szCs w:val="24"/>
        </w:rPr>
        <w:t xml:space="preserve">-Issues, </w:t>
      </w:r>
      <w:r w:rsidR="004468BB" w:rsidRPr="00FF64DA">
        <w:rPr>
          <w:rFonts w:ascii="Times New Roman" w:hAnsi="Times New Roman"/>
          <w:color w:val="282828"/>
          <w:szCs w:val="24"/>
        </w:rPr>
        <w:t>Initiatives and</w:t>
      </w:r>
      <w:r w:rsidR="0063094E">
        <w:rPr>
          <w:rFonts w:ascii="Times New Roman" w:hAnsi="Times New Roman"/>
          <w:color w:val="282828"/>
          <w:szCs w:val="24"/>
        </w:rPr>
        <w:t xml:space="preserve"> Projects</w:t>
      </w:r>
    </w:p>
    <w:p w14:paraId="6EAE93BA" w14:textId="77777777" w:rsidR="008610A5" w:rsidRDefault="008610A5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3A664101" w14:textId="77777777"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794654"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14:paraId="7FD895B5" w14:textId="77777777" w:rsidR="007020FB" w:rsidRPr="00FF64DA" w:rsidRDefault="007020FB" w:rsidP="007020FB">
      <w:pPr>
        <w:ind w:left="360"/>
        <w:rPr>
          <w:rFonts w:ascii="Times New Roman" w:hAnsi="Times New Roman"/>
          <w:color w:val="282828"/>
          <w:sz w:val="20"/>
        </w:rPr>
      </w:pPr>
    </w:p>
    <w:p w14:paraId="32F4327F" w14:textId="77777777" w:rsidR="004468BB" w:rsidRPr="00FF64DA" w:rsidRDefault="004468BB" w:rsidP="0079465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14:paraId="5D4201C9" w14:textId="77777777" w:rsidR="008610A5" w:rsidRDefault="008610A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1:3</w:t>
      </w:r>
      <w:r w:rsidR="001D29E3">
        <w:rPr>
          <w:rFonts w:ascii="Times New Roman" w:hAnsi="Times New Roman"/>
          <w:b/>
          <w:color w:val="282828"/>
          <w:szCs w:val="24"/>
        </w:rPr>
        <w:t>0-1:45</w:t>
      </w:r>
    </w:p>
    <w:p w14:paraId="018580FA" w14:textId="46548AB5" w:rsidR="0063094E" w:rsidRPr="00FF5905" w:rsidRDefault="004468BB" w:rsidP="00FF5905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 xml:space="preserve">-Homeless </w:t>
      </w:r>
      <w:r w:rsidR="002F7092">
        <w:rPr>
          <w:rFonts w:ascii="Times New Roman" w:hAnsi="Times New Roman"/>
          <w:color w:val="282828"/>
          <w:szCs w:val="24"/>
        </w:rPr>
        <w:t xml:space="preserve">Single Adults, including </w:t>
      </w:r>
      <w:r w:rsidRPr="00FF64DA">
        <w:rPr>
          <w:rFonts w:ascii="Times New Roman" w:hAnsi="Times New Roman"/>
          <w:color w:val="282828"/>
          <w:szCs w:val="24"/>
        </w:rPr>
        <w:t>Veteran Issues</w:t>
      </w:r>
      <w:r w:rsidR="0063094E">
        <w:rPr>
          <w:rFonts w:ascii="Times New Roman" w:hAnsi="Times New Roman"/>
          <w:color w:val="282828"/>
          <w:szCs w:val="24"/>
        </w:rPr>
        <w:t xml:space="preserve"> </w:t>
      </w:r>
    </w:p>
    <w:p w14:paraId="0DA54509" w14:textId="77777777"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Youth Issues</w:t>
      </w:r>
    </w:p>
    <w:p w14:paraId="18562BE9" w14:textId="77777777"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-Domestic Violence Issues</w:t>
      </w:r>
    </w:p>
    <w:p w14:paraId="3CDF419E" w14:textId="77777777"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-Family Homelessness Issues</w:t>
      </w:r>
    </w:p>
    <w:p w14:paraId="5BE5182C" w14:textId="77777777" w:rsidR="00351297" w:rsidRPr="00FF64DA" w:rsidRDefault="00351297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</w:t>
      </w:r>
      <w:r w:rsidR="004468BB"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14:paraId="7EDD3EA6" w14:textId="5CE5587F" w:rsidR="003910C3" w:rsidRPr="001D29E3" w:rsidRDefault="00B556B3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 </w:t>
      </w:r>
      <w:r w:rsidR="00433FA7"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FF5905">
        <w:rPr>
          <w:rFonts w:ascii="Times New Roman" w:hAnsi="Times New Roman"/>
          <w:b/>
          <w:color w:val="282828"/>
          <w:szCs w:val="24"/>
        </w:rPr>
        <w:t>January 13, 2016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Street Augusta</w:t>
      </w:r>
      <w:r w:rsidR="00264BCB">
        <w:rPr>
          <w:rFonts w:ascii="Times New Roman" w:hAnsi="Times New Roman"/>
          <w:b/>
          <w:color w:val="282828"/>
          <w:szCs w:val="24"/>
        </w:rPr>
        <w:t>,</w:t>
      </w:r>
      <w:r w:rsidR="004468BB" w:rsidRPr="001D29E3">
        <w:rPr>
          <w:rFonts w:ascii="Times New Roman" w:hAnsi="Times New Roman"/>
          <w:b/>
          <w:color w:val="282828"/>
          <w:szCs w:val="24"/>
        </w:rPr>
        <w:t xml:space="preserve"> Maine</w:t>
      </w:r>
    </w:p>
    <w:sectPr w:rsidR="003910C3" w:rsidRPr="001D29E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0D5AB1"/>
    <w:rsid w:val="0010040B"/>
    <w:rsid w:val="00104949"/>
    <w:rsid w:val="00127161"/>
    <w:rsid w:val="00144EDA"/>
    <w:rsid w:val="00151760"/>
    <w:rsid w:val="00155314"/>
    <w:rsid w:val="00164E98"/>
    <w:rsid w:val="00167037"/>
    <w:rsid w:val="001944C2"/>
    <w:rsid w:val="001D29E3"/>
    <w:rsid w:val="001E0060"/>
    <w:rsid w:val="00233ADB"/>
    <w:rsid w:val="00264BCB"/>
    <w:rsid w:val="002F7092"/>
    <w:rsid w:val="00351297"/>
    <w:rsid w:val="003A5C5B"/>
    <w:rsid w:val="00405162"/>
    <w:rsid w:val="00433478"/>
    <w:rsid w:val="00433FA7"/>
    <w:rsid w:val="004468BB"/>
    <w:rsid w:val="004A368D"/>
    <w:rsid w:val="004C2D88"/>
    <w:rsid w:val="004C68E6"/>
    <w:rsid w:val="004D1CB5"/>
    <w:rsid w:val="005050C9"/>
    <w:rsid w:val="00505A6A"/>
    <w:rsid w:val="006208D0"/>
    <w:rsid w:val="0063094E"/>
    <w:rsid w:val="006540FF"/>
    <w:rsid w:val="006630DD"/>
    <w:rsid w:val="007020FB"/>
    <w:rsid w:val="00751EED"/>
    <w:rsid w:val="00774E98"/>
    <w:rsid w:val="00785915"/>
    <w:rsid w:val="00794654"/>
    <w:rsid w:val="007B18EC"/>
    <w:rsid w:val="007D6716"/>
    <w:rsid w:val="008610A5"/>
    <w:rsid w:val="00877B4F"/>
    <w:rsid w:val="00882796"/>
    <w:rsid w:val="008C2A6C"/>
    <w:rsid w:val="008E306B"/>
    <w:rsid w:val="008E3982"/>
    <w:rsid w:val="00935466"/>
    <w:rsid w:val="00961C3E"/>
    <w:rsid w:val="0096387B"/>
    <w:rsid w:val="009A1E78"/>
    <w:rsid w:val="009A2A27"/>
    <w:rsid w:val="009B3607"/>
    <w:rsid w:val="009C2359"/>
    <w:rsid w:val="00A14650"/>
    <w:rsid w:val="00A30E82"/>
    <w:rsid w:val="00A54AF8"/>
    <w:rsid w:val="00AC16DE"/>
    <w:rsid w:val="00AE14A4"/>
    <w:rsid w:val="00AF5ED3"/>
    <w:rsid w:val="00B556B3"/>
    <w:rsid w:val="00C172FB"/>
    <w:rsid w:val="00C24B13"/>
    <w:rsid w:val="00C4350F"/>
    <w:rsid w:val="00C60955"/>
    <w:rsid w:val="00CD2933"/>
    <w:rsid w:val="00D278B1"/>
    <w:rsid w:val="00D433AB"/>
    <w:rsid w:val="00D75C69"/>
    <w:rsid w:val="00DC7F94"/>
    <w:rsid w:val="00DE49DE"/>
    <w:rsid w:val="00DF3AE0"/>
    <w:rsid w:val="00DF6D61"/>
    <w:rsid w:val="00E263AE"/>
    <w:rsid w:val="00E83B67"/>
    <w:rsid w:val="00EA0C44"/>
    <w:rsid w:val="00EE5BA5"/>
    <w:rsid w:val="00F32421"/>
    <w:rsid w:val="00FB15F8"/>
    <w:rsid w:val="00FC4CCA"/>
    <w:rsid w:val="00FF2BA8"/>
    <w:rsid w:val="00FF3813"/>
    <w:rsid w:val="00FF590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236F1-DA27-4CE4-82D1-674C14ADE4E2}">
  <ds:schemaRefs>
    <ds:schemaRef ds:uri="http://schemas.microsoft.com/office/2006/metadata/properties"/>
    <ds:schemaRef ds:uri="http://www.w3.org/XML/1998/namespace"/>
    <ds:schemaRef ds:uri="http://purl.org/dc/dcmitype/"/>
    <ds:schemaRef ds:uri="293fe13a-4a1e-4596-9e46-0d8ff05c559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11D630-1145-4A08-876A-0972065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70F32-9FC1-4950-9C40-09BDFD59B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3</cp:revision>
  <cp:lastPrinted>2015-01-07T19:29:00Z</cp:lastPrinted>
  <dcterms:created xsi:type="dcterms:W3CDTF">2015-12-07T15:49:00Z</dcterms:created>
  <dcterms:modified xsi:type="dcterms:W3CDTF">2015-12-07T15:49:00Z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